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华微电子（600360）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被告：吉林华微电子股份有限公司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吉林市高新区深圳街99号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吉林华微电子股份有限公司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吉林华微电子股份有限公司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：吉林华微电子股份有限公司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住所:吉林市高新区深圳街99号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6A35D4C"/>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1</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2024-05-11T02:52:43Z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16157225DD1142C98C53E4A2D1BD2AD3_13</vt:lpwstr>
  </property>
</Properties>
</file>